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5" w:rsidRDefault="00DB6455"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A764C1">
        <w:rPr>
          <w:rFonts w:hint="eastAsia"/>
        </w:rPr>
        <w:t>地区</w:t>
      </w:r>
      <w:r>
        <w:rPr>
          <w:rFonts w:hint="eastAsia"/>
        </w:rPr>
        <w:t>予選　入館順</w:t>
      </w:r>
    </w:p>
    <w:p w:rsidR="00DB6455" w:rsidRDefault="00DB6455"/>
    <w:p w:rsidR="00DB6455" w:rsidRPr="00DB6455" w:rsidRDefault="00A76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8/24</w:t>
      </w:r>
      <w:r w:rsidR="00DB6455" w:rsidRPr="00DB645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金</w:t>
      </w:r>
      <w:r w:rsidR="00DB6455" w:rsidRPr="00DB6455">
        <w:rPr>
          <w:rFonts w:hint="eastAsia"/>
          <w:sz w:val="28"/>
          <w:szCs w:val="28"/>
        </w:rPr>
        <w:t>）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船橋東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佐原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日体大柏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千葉経済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成田北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成東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茂原樟陽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昭和学院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成田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西武台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敬愛学園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東金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木更津総合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習志野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市立銚子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拓大紅陵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千葉南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秀明八千代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麗澤</w:t>
      </w:r>
    </w:p>
    <w:p w:rsidR="00A764C1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渋谷幕張</w:t>
      </w:r>
    </w:p>
    <w:p w:rsidR="00114699" w:rsidRDefault="00114699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長生</w:t>
      </w:r>
    </w:p>
    <w:p w:rsidR="00114699" w:rsidRDefault="00A764C1" w:rsidP="00DB64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清水</w:t>
      </w:r>
    </w:p>
    <w:p w:rsidR="00DB6455" w:rsidRDefault="00DB6455" w:rsidP="00DB6455"/>
    <w:p w:rsidR="00DB6455" w:rsidRDefault="00DB6455" w:rsidP="00DB6455">
      <w:r>
        <w:rPr>
          <w:rFonts w:hint="eastAsia"/>
        </w:rPr>
        <w:t>その他の学校は、この後になります。</w:t>
      </w:r>
    </w:p>
    <w:p w:rsidR="00DB6455" w:rsidRDefault="00DB6455" w:rsidP="00DB6455"/>
    <w:p w:rsidR="00DB6455" w:rsidRPr="00DB6455" w:rsidRDefault="00DB6455" w:rsidP="00DB6455"/>
    <w:p w:rsidR="00DB6455" w:rsidRPr="00DB6455" w:rsidRDefault="00A764C1" w:rsidP="00DB6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9/29</w:t>
      </w:r>
      <w:r>
        <w:rPr>
          <w:rFonts w:hint="eastAsia"/>
          <w:sz w:val="28"/>
          <w:szCs w:val="28"/>
        </w:rPr>
        <w:t>（土）</w:t>
      </w:r>
    </w:p>
    <w:p w:rsidR="00A764C1" w:rsidRDefault="00A764C1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佐原</w:t>
      </w:r>
    </w:p>
    <w:p w:rsidR="00A764C1" w:rsidRDefault="00A764C1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千葉経済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長生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麗澤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清水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千葉南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成田北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東金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敬愛学園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昭和学院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木更津総合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日体大柏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西武台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市立銚子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拓大紅陵</w:t>
      </w:r>
    </w:p>
    <w:p w:rsidR="00A764C1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船橋東</w:t>
      </w:r>
    </w:p>
    <w:p w:rsidR="00114699" w:rsidRDefault="00114699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成田</w:t>
      </w:r>
    </w:p>
    <w:p w:rsidR="00114699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渋谷幕張</w:t>
      </w:r>
    </w:p>
    <w:p w:rsidR="00114699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秀明八千代</w:t>
      </w:r>
    </w:p>
    <w:p w:rsidR="00114699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成東</w:t>
      </w:r>
    </w:p>
    <w:p w:rsidR="00114699" w:rsidRDefault="00452252" w:rsidP="00DB645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習志野</w:t>
      </w:r>
    </w:p>
    <w:p w:rsidR="00DB6455" w:rsidRDefault="00DB6455" w:rsidP="00114699">
      <w:pPr>
        <w:pStyle w:val="a3"/>
        <w:ind w:leftChars="0" w:left="420"/>
      </w:pPr>
    </w:p>
    <w:p w:rsidR="00DB6455" w:rsidRDefault="00DB6455" w:rsidP="00DB6455">
      <w:r>
        <w:rPr>
          <w:rFonts w:hint="eastAsia"/>
        </w:rPr>
        <w:t>その他の学校は、この後になります。</w:t>
      </w:r>
    </w:p>
    <w:sectPr w:rsidR="00DB6455" w:rsidSect="00683C8E">
      <w:pgSz w:w="11907" w:h="16840" w:code="9"/>
      <w:pgMar w:top="794" w:right="1418" w:bottom="794" w:left="1418" w:header="851" w:footer="992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FD2"/>
    <w:multiLevelType w:val="hybridMultilevel"/>
    <w:tmpl w:val="02109A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A8F48EF"/>
    <w:multiLevelType w:val="hybridMultilevel"/>
    <w:tmpl w:val="8F96F99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55"/>
    <w:rsid w:val="00114699"/>
    <w:rsid w:val="002C28D8"/>
    <w:rsid w:val="00452252"/>
    <w:rsid w:val="00593C38"/>
    <w:rsid w:val="00683C8E"/>
    <w:rsid w:val="009C2C86"/>
    <w:rsid w:val="00A764C1"/>
    <w:rsid w:val="00DB4B57"/>
    <w:rsid w:val="00DB6455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 徹</dc:creator>
  <cp:lastModifiedBy>yasumoto</cp:lastModifiedBy>
  <cp:revision>2</cp:revision>
  <dcterms:created xsi:type="dcterms:W3CDTF">2018-08-15T07:08:00Z</dcterms:created>
  <dcterms:modified xsi:type="dcterms:W3CDTF">2018-08-15T07:08:00Z</dcterms:modified>
</cp:coreProperties>
</file>